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66C01" w14:textId="602E8133" w:rsidR="0002033B" w:rsidRDefault="0002033B">
      <w:pPr>
        <w:rPr>
          <w:b/>
          <w:bCs/>
          <w:sz w:val="28"/>
          <w:szCs w:val="28"/>
        </w:rPr>
      </w:pPr>
      <w:r w:rsidRPr="0002033B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6573354" wp14:editId="3638C265">
            <wp:simplePos x="0" y="0"/>
            <wp:positionH relativeFrom="column">
              <wp:posOffset>4718050</wp:posOffset>
            </wp:positionH>
            <wp:positionV relativeFrom="paragraph">
              <wp:posOffset>-482600</wp:posOffset>
            </wp:positionV>
            <wp:extent cx="806824" cy="914400"/>
            <wp:effectExtent l="0" t="0" r="0" b="0"/>
            <wp:wrapNone/>
            <wp:docPr id="935891802" name="Picture 1" descr="A blue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891802" name="Picture 1" descr="A blue and black logo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824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033B">
        <w:rPr>
          <w:b/>
          <w:bCs/>
          <w:sz w:val="28"/>
          <w:szCs w:val="28"/>
        </w:rPr>
        <w:t xml:space="preserve">Program Information Form </w:t>
      </w:r>
    </w:p>
    <w:p w14:paraId="7C5559AE" w14:textId="77777777" w:rsidR="0002033B" w:rsidRDefault="0002033B">
      <w:pPr>
        <w:rPr>
          <w:b/>
          <w:bCs/>
          <w:sz w:val="28"/>
          <w:szCs w:val="28"/>
        </w:rPr>
      </w:pPr>
    </w:p>
    <w:p w14:paraId="01C1B005" w14:textId="75C149B9" w:rsidR="0002033B" w:rsidRDefault="0002033B">
      <w:r>
        <w:t>Complete and upload a separate information form</w:t>
      </w:r>
      <w:r w:rsidR="00C625C6">
        <w:t xml:space="preserve">, as a PDF, </w:t>
      </w:r>
      <w:r>
        <w:t>for each specialized practice area and doctoral program included in the application.</w:t>
      </w:r>
    </w:p>
    <w:p w14:paraId="3D7568A4" w14:textId="77777777" w:rsidR="0002033B" w:rsidRDefault="0002033B">
      <w:r>
        <w:t>When uploading the form, include an indicator of the specialized practice area or doctoral program in the title of the form.</w:t>
      </w:r>
    </w:p>
    <w:p w14:paraId="6D4722C6" w14:textId="7D18531D" w:rsidR="0002033B" w:rsidRDefault="0002033B">
      <w:r>
        <w:t xml:space="preserve">Example: 2023.12.15 Info Form – </w:t>
      </w:r>
      <w:proofErr w:type="spellStart"/>
      <w:r>
        <w:t>ClRC</w:t>
      </w:r>
      <w:proofErr w:type="spellEnd"/>
    </w:p>
    <w:p w14:paraId="1F6A5606" w14:textId="77777777" w:rsidR="0002033B" w:rsidRDefault="0002033B"/>
    <w:p w14:paraId="4CDB87A3" w14:textId="081384BC" w:rsidR="0002033B" w:rsidRDefault="0002033B">
      <w:pPr>
        <w:rPr>
          <w:b/>
          <w:bCs/>
          <w:sz w:val="28"/>
          <w:szCs w:val="28"/>
        </w:rPr>
      </w:pPr>
      <w:r w:rsidRPr="0002033B">
        <w:rPr>
          <w:b/>
          <w:bCs/>
          <w:sz w:val="28"/>
          <w:szCs w:val="28"/>
        </w:rPr>
        <w:t xml:space="preserve">Title </w:t>
      </w:r>
    </w:p>
    <w:p w14:paraId="1C106668" w14:textId="5C44731A" w:rsidR="00C625C6" w:rsidRDefault="00353472">
      <w:r w:rsidRPr="00353472">
        <w:t>Click on “Choose an Item</w:t>
      </w:r>
      <w:r>
        <w:t>” to i</w:t>
      </w:r>
      <w:r w:rsidR="007361E7">
        <w:t xml:space="preserve">ndicate which specialized practice area or doctoral </w:t>
      </w:r>
      <w:r w:rsidR="008E3775">
        <w:t>program this Program Information Form addresses</w:t>
      </w:r>
      <w:r w:rsidR="00C625C6">
        <w:t>.</w:t>
      </w:r>
    </w:p>
    <w:p w14:paraId="3560195C" w14:textId="77777777" w:rsidR="00353472" w:rsidRDefault="00353472"/>
    <w:sdt>
      <w:sdtPr>
        <w:rPr>
          <w:rStyle w:val="Style1"/>
        </w:rPr>
        <w:alias w:val="Select specialized practice area or doctoral program"/>
        <w:tag w:val="Select specialized practice area or doctoral program"/>
        <w:id w:val="-2046439238"/>
        <w:lock w:val="sdtLocked"/>
        <w:placeholder>
          <w:docPart w:val="533F591C8D9E407985D0CD78779A629B"/>
        </w:placeholder>
        <w:showingPlcHdr/>
        <w15:color w:val="0000FF"/>
        <w:dropDownList>
          <w:listItem w:displayText="Blank" w:value="Blank"/>
          <w:listItem w:displayText="Addiction Counseling (AC)" w:value="Addiction Counseling (AC)"/>
          <w:listItem w:displayText="Career Counseling (CrC)" w:value="Career Counseling (CrC)"/>
          <w:listItem w:displayText="Clinical Mental Health Counseling (CMHC)" w:value="Clinical Mental Health Counseling (CMHC)"/>
          <w:listItem w:displayText="Clinical Rehabilitation Counseling (CLRC)" w:value="Clinical Rehabilitation Counseling (CLRC)"/>
          <w:listItem w:displayText="College Counseling and Student Affairs (ClCSA)" w:value="College Counseling and Student Affairs (ClCSA)"/>
          <w:listItem w:displayText="Marriage, Couple, and Family Counseling (MCFC)" w:value="Marriage, Couple, and Family Counseling (MCFC)"/>
          <w:listItem w:displayText="Rehabilitation Counseling (RC)" w:value="Rehabilitation Counseling (RC)"/>
          <w:listItem w:displayText="School Counseling (SC)" w:value="School Counseling (SC)"/>
          <w:listItem w:displayText="Counselor Education and Supervision (CES) (doctoral)" w:value="Counselor Education and Supervision (CES) (doctoral)"/>
        </w:dropDownList>
      </w:sdtPr>
      <w:sdtEndPr>
        <w:rPr>
          <w:rStyle w:val="DefaultParagraphFont"/>
          <w:rFonts w:asciiTheme="minorHAnsi" w:hAnsiTheme="minorHAnsi"/>
          <w:b w:val="0"/>
          <w:color w:val="auto"/>
          <w:sz w:val="22"/>
        </w:rPr>
      </w:sdtEndPr>
      <w:sdtContent>
        <w:p w14:paraId="5B6F4CC4" w14:textId="09A09FEB" w:rsidR="00C625C6" w:rsidRDefault="00C625C6">
          <w:r w:rsidRPr="00353472">
            <w:rPr>
              <w:rStyle w:val="PlaceholderText"/>
              <w:b/>
              <w:bCs/>
              <w:color w:val="FF0000"/>
              <w:sz w:val="28"/>
              <w:szCs w:val="28"/>
            </w:rPr>
            <w:t>Choose an item</w:t>
          </w:r>
        </w:p>
      </w:sdtContent>
    </w:sdt>
    <w:p w14:paraId="3896AFB9" w14:textId="77777777" w:rsidR="00C625C6" w:rsidRDefault="00C625C6"/>
    <w:p w14:paraId="751B3850" w14:textId="16E87C47" w:rsidR="0002033B" w:rsidRDefault="007361E7">
      <w:r>
        <w:t>Enter the t</w:t>
      </w:r>
      <w:r w:rsidR="0002033B" w:rsidRPr="0002033B">
        <w:t xml:space="preserve">itle for </w:t>
      </w:r>
      <w:r>
        <w:t xml:space="preserve">the </w:t>
      </w:r>
      <w:r w:rsidR="0002033B" w:rsidRPr="0002033B">
        <w:t xml:space="preserve">specialized practice area or doctoral program as it appears on student transcripts. </w:t>
      </w:r>
    </w:p>
    <w:p w14:paraId="23291914" w14:textId="77777777" w:rsidR="0002033B" w:rsidRDefault="0002033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2033B" w14:paraId="28BBAFFC" w14:textId="77777777" w:rsidTr="0002033B">
        <w:tc>
          <w:tcPr>
            <w:tcW w:w="9350" w:type="dxa"/>
          </w:tcPr>
          <w:p w14:paraId="1A091269" w14:textId="77777777" w:rsidR="0002033B" w:rsidRDefault="0002033B"/>
          <w:p w14:paraId="46A7A6ED" w14:textId="77777777" w:rsidR="0002033B" w:rsidRDefault="0002033B"/>
        </w:tc>
      </w:tr>
    </w:tbl>
    <w:p w14:paraId="62D69E15" w14:textId="77777777" w:rsidR="0002033B" w:rsidRDefault="0002033B"/>
    <w:p w14:paraId="15D37D7A" w14:textId="77777777" w:rsidR="0002033B" w:rsidRDefault="0002033B"/>
    <w:p w14:paraId="16BBDB87" w14:textId="182C11E9" w:rsidR="00C263AA" w:rsidRDefault="00C558BD">
      <w:pPr>
        <w:rPr>
          <w:b/>
          <w:bCs/>
          <w:sz w:val="28"/>
          <w:szCs w:val="28"/>
        </w:rPr>
      </w:pPr>
      <w:r w:rsidRPr="00547353">
        <w:rPr>
          <w:b/>
          <w:bCs/>
          <w:sz w:val="28"/>
          <w:szCs w:val="28"/>
        </w:rPr>
        <w:t xml:space="preserve">Students </w:t>
      </w:r>
    </w:p>
    <w:p w14:paraId="32C848D5" w14:textId="0C1835E1" w:rsidR="00547353" w:rsidRDefault="00547353">
      <w:r w:rsidRPr="00547353">
        <w:t xml:space="preserve">Enter the number </w:t>
      </w:r>
      <w:r>
        <w:t>of students currently enrolled in this specialized practice area or doctoral program</w:t>
      </w:r>
      <w:r w:rsidR="007105E2">
        <w:t>.</w:t>
      </w:r>
    </w:p>
    <w:p w14:paraId="4ADF0A28" w14:textId="77777777" w:rsidR="007105E2" w:rsidRDefault="007105E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105E2" w14:paraId="4823E00C" w14:textId="77777777" w:rsidTr="007105E2">
        <w:tc>
          <w:tcPr>
            <w:tcW w:w="9350" w:type="dxa"/>
          </w:tcPr>
          <w:p w14:paraId="5FA660E4" w14:textId="77777777" w:rsidR="007105E2" w:rsidRDefault="007105E2"/>
          <w:p w14:paraId="238F3653" w14:textId="77777777" w:rsidR="007105E2" w:rsidRDefault="007105E2"/>
        </w:tc>
      </w:tr>
    </w:tbl>
    <w:p w14:paraId="0E60F1A0" w14:textId="77777777" w:rsidR="007105E2" w:rsidRDefault="007105E2"/>
    <w:p w14:paraId="682EAC97" w14:textId="7F9F40BD" w:rsidR="00353472" w:rsidRDefault="00353472" w:rsidP="00353472">
      <w:r w:rsidRPr="00547353">
        <w:t xml:space="preserve">Enter the number </w:t>
      </w:r>
      <w:r>
        <w:t>of graduates for this specialized practice area or doctoral program for the most recent calendar year.</w:t>
      </w:r>
    </w:p>
    <w:p w14:paraId="61A00E38" w14:textId="77777777" w:rsidR="00353472" w:rsidRDefault="00353472" w:rsidP="0035347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3472" w14:paraId="6F587CBE" w14:textId="77777777" w:rsidTr="00B15193">
        <w:tc>
          <w:tcPr>
            <w:tcW w:w="9350" w:type="dxa"/>
          </w:tcPr>
          <w:p w14:paraId="544E73BA" w14:textId="77777777" w:rsidR="00353472" w:rsidRDefault="00353472" w:rsidP="00B15193"/>
          <w:p w14:paraId="60BA8A4C" w14:textId="77777777" w:rsidR="00353472" w:rsidRDefault="00353472" w:rsidP="00B15193"/>
        </w:tc>
      </w:tr>
    </w:tbl>
    <w:p w14:paraId="30B67DE2" w14:textId="77777777" w:rsidR="00353472" w:rsidRDefault="00353472" w:rsidP="00353472"/>
    <w:p w14:paraId="5C317FAD" w14:textId="77777777" w:rsidR="007105E2" w:rsidRDefault="007105E2"/>
    <w:p w14:paraId="6B34D498" w14:textId="5AF45343" w:rsidR="007105E2" w:rsidRDefault="00711FFA">
      <w:pPr>
        <w:rPr>
          <w:b/>
          <w:bCs/>
          <w:sz w:val="28"/>
          <w:szCs w:val="28"/>
        </w:rPr>
      </w:pPr>
      <w:r w:rsidRPr="00711FFA">
        <w:rPr>
          <w:b/>
          <w:bCs/>
          <w:sz w:val="28"/>
          <w:szCs w:val="28"/>
        </w:rPr>
        <w:t>Degree(s)</w:t>
      </w:r>
    </w:p>
    <w:p w14:paraId="0FBDCBB4" w14:textId="77777777" w:rsidR="00711FFA" w:rsidRDefault="00711FFA">
      <w:pPr>
        <w:rPr>
          <w:b/>
          <w:bCs/>
        </w:rPr>
      </w:pPr>
    </w:p>
    <w:p w14:paraId="38E08B8F" w14:textId="6C2DAA6D" w:rsidR="00A852BD" w:rsidRDefault="00A852BD" w:rsidP="00A852BD">
      <w:r>
        <w:t>Enter the degree(s)</w:t>
      </w:r>
      <w:r w:rsidR="005450E6">
        <w:t xml:space="preserve"> (e.g., M.Ed.)</w:t>
      </w:r>
      <w:r>
        <w:t xml:space="preserve"> for this specialized practice area or doctoral program.</w:t>
      </w:r>
    </w:p>
    <w:p w14:paraId="49444272" w14:textId="77777777" w:rsidR="005450E6" w:rsidRDefault="005450E6" w:rsidP="00A852B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450E6" w14:paraId="734135D2" w14:textId="77777777" w:rsidTr="005450E6">
        <w:tc>
          <w:tcPr>
            <w:tcW w:w="9350" w:type="dxa"/>
          </w:tcPr>
          <w:p w14:paraId="3FC73B67" w14:textId="77777777" w:rsidR="005450E6" w:rsidRDefault="005450E6" w:rsidP="00A852BD"/>
          <w:p w14:paraId="71C6D0B2" w14:textId="77777777" w:rsidR="005450E6" w:rsidRDefault="005450E6" w:rsidP="00A852BD"/>
        </w:tc>
      </w:tr>
    </w:tbl>
    <w:p w14:paraId="125476AC" w14:textId="77777777" w:rsidR="005450E6" w:rsidRDefault="005450E6" w:rsidP="00A852BD"/>
    <w:p w14:paraId="675DDB15" w14:textId="1956B1A9" w:rsidR="00711FFA" w:rsidRDefault="00711FFA"/>
    <w:p w14:paraId="1364E5AF" w14:textId="798EB864" w:rsidR="005450E6" w:rsidRDefault="005963AE">
      <w:pPr>
        <w:rPr>
          <w:b/>
          <w:bCs/>
          <w:sz w:val="28"/>
          <w:szCs w:val="28"/>
        </w:rPr>
      </w:pPr>
      <w:r w:rsidRPr="005963AE">
        <w:rPr>
          <w:b/>
          <w:bCs/>
          <w:sz w:val="28"/>
          <w:szCs w:val="28"/>
        </w:rPr>
        <w:t>Credits</w:t>
      </w:r>
    </w:p>
    <w:p w14:paraId="21D53F2F" w14:textId="77777777" w:rsidR="005963AE" w:rsidRDefault="005963AE">
      <w:pPr>
        <w:rPr>
          <w:b/>
          <w:bCs/>
        </w:rPr>
      </w:pPr>
    </w:p>
    <w:p w14:paraId="50DC440F" w14:textId="6EF83AEA" w:rsidR="001C2944" w:rsidRDefault="001C2944">
      <w:r w:rsidRPr="001C2944">
        <w:t xml:space="preserve">Indicate the </w:t>
      </w:r>
      <w:r w:rsidR="00FD048F">
        <w:t xml:space="preserve">type of </w:t>
      </w:r>
      <w:r w:rsidRPr="001C2944">
        <w:t>credit</w:t>
      </w:r>
      <w:r w:rsidR="00FD048F">
        <w:t>s</w:t>
      </w:r>
      <w:r w:rsidR="005F6827">
        <w:t xml:space="preserve"> and number of credits </w:t>
      </w:r>
      <w:r w:rsidRPr="001C2944">
        <w:t>for this specialized practice area or doctoral program</w:t>
      </w:r>
      <w:r>
        <w:t xml:space="preserve"> by </w:t>
      </w:r>
      <w:r w:rsidR="005F6827">
        <w:t xml:space="preserve">entering the </w:t>
      </w:r>
      <w:r w:rsidR="00763DD1">
        <w:t xml:space="preserve">number of credits in the </w:t>
      </w:r>
      <w:r w:rsidR="00FD048F">
        <w:t>corresponding cell</w:t>
      </w:r>
      <w:r>
        <w:t xml:space="preserve">. </w:t>
      </w:r>
    </w:p>
    <w:p w14:paraId="41A96CD9" w14:textId="2D2BCB6B" w:rsidR="005963AE" w:rsidRDefault="005963A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1350"/>
      </w:tblGrid>
      <w:tr w:rsidR="00E8547F" w14:paraId="68BAEABA" w14:textId="77777777" w:rsidTr="0000725E">
        <w:tc>
          <w:tcPr>
            <w:tcW w:w="3145" w:type="dxa"/>
          </w:tcPr>
          <w:p w14:paraId="082F7484" w14:textId="77777777" w:rsidR="00E8547F" w:rsidRPr="00A25818" w:rsidRDefault="00A25818">
            <w:pPr>
              <w:rPr>
                <w:b/>
                <w:bCs/>
              </w:rPr>
            </w:pPr>
            <w:r w:rsidRPr="00A25818">
              <w:rPr>
                <w:b/>
                <w:bCs/>
              </w:rPr>
              <w:t>Type of Credits</w:t>
            </w:r>
          </w:p>
          <w:p w14:paraId="497B9820" w14:textId="16A4DD7E" w:rsidR="00A25818" w:rsidRPr="00A25818" w:rsidRDefault="00A25818">
            <w:pPr>
              <w:rPr>
                <w:b/>
                <w:bCs/>
              </w:rPr>
            </w:pPr>
          </w:p>
        </w:tc>
        <w:tc>
          <w:tcPr>
            <w:tcW w:w="1350" w:type="dxa"/>
          </w:tcPr>
          <w:p w14:paraId="2587E077" w14:textId="279D455D" w:rsidR="00E8547F" w:rsidRPr="00A25818" w:rsidRDefault="00A25818">
            <w:pPr>
              <w:rPr>
                <w:b/>
                <w:bCs/>
              </w:rPr>
            </w:pPr>
            <w:r w:rsidRPr="00A25818">
              <w:rPr>
                <w:b/>
                <w:bCs/>
              </w:rPr>
              <w:t>Number of Credits</w:t>
            </w:r>
          </w:p>
        </w:tc>
      </w:tr>
      <w:tr w:rsidR="009740A5" w14:paraId="1FFE0EED" w14:textId="77777777" w:rsidTr="0000725E">
        <w:tc>
          <w:tcPr>
            <w:tcW w:w="3145" w:type="dxa"/>
          </w:tcPr>
          <w:p w14:paraId="7360EB1B" w14:textId="6801ACE6" w:rsidR="009740A5" w:rsidRDefault="00F431DB">
            <w:r>
              <w:t>Quarter Credit</w:t>
            </w:r>
            <w:r w:rsidR="00E8547F">
              <w:t>s</w:t>
            </w:r>
          </w:p>
          <w:p w14:paraId="6F8F293E" w14:textId="6E0114EB" w:rsidR="0000725E" w:rsidRDefault="0000725E"/>
        </w:tc>
        <w:tc>
          <w:tcPr>
            <w:tcW w:w="1350" w:type="dxa"/>
          </w:tcPr>
          <w:p w14:paraId="622E2994" w14:textId="77777777" w:rsidR="009740A5" w:rsidRDefault="009740A5"/>
        </w:tc>
      </w:tr>
      <w:tr w:rsidR="009740A5" w14:paraId="05446F93" w14:textId="77777777" w:rsidTr="0000725E">
        <w:tc>
          <w:tcPr>
            <w:tcW w:w="3145" w:type="dxa"/>
          </w:tcPr>
          <w:p w14:paraId="70A6EEF5" w14:textId="7F880801" w:rsidR="009740A5" w:rsidRDefault="0000725E">
            <w:r>
              <w:t>Semester Credit</w:t>
            </w:r>
            <w:r w:rsidR="00E8547F">
              <w:t>s</w:t>
            </w:r>
          </w:p>
          <w:p w14:paraId="708F4CBF" w14:textId="2724FB3B" w:rsidR="0000725E" w:rsidRDefault="0000725E"/>
        </w:tc>
        <w:tc>
          <w:tcPr>
            <w:tcW w:w="1350" w:type="dxa"/>
          </w:tcPr>
          <w:p w14:paraId="4480337F" w14:textId="77777777" w:rsidR="009740A5" w:rsidRDefault="009740A5"/>
        </w:tc>
      </w:tr>
    </w:tbl>
    <w:p w14:paraId="7B1E06B5" w14:textId="77777777" w:rsidR="001C2944" w:rsidRDefault="001C2944"/>
    <w:p w14:paraId="45D476DE" w14:textId="77777777" w:rsidR="00FD048F" w:rsidRDefault="00FD048F"/>
    <w:p w14:paraId="224A9542" w14:textId="77777777" w:rsidR="00573E6D" w:rsidRDefault="00573E6D" w:rsidP="00573E6D">
      <w:pPr>
        <w:rPr>
          <w:b/>
          <w:bCs/>
          <w:sz w:val="28"/>
          <w:szCs w:val="28"/>
        </w:rPr>
      </w:pPr>
      <w:r w:rsidRPr="0002033B">
        <w:rPr>
          <w:b/>
          <w:bCs/>
          <w:sz w:val="28"/>
          <w:szCs w:val="28"/>
        </w:rPr>
        <w:t>Classification of Instructional Programs</w:t>
      </w:r>
      <w:r>
        <w:rPr>
          <w:b/>
          <w:bCs/>
          <w:sz w:val="28"/>
          <w:szCs w:val="28"/>
        </w:rPr>
        <w:t xml:space="preserve"> (</w:t>
      </w:r>
      <w:r w:rsidRPr="0002033B">
        <w:rPr>
          <w:b/>
          <w:bCs/>
          <w:sz w:val="28"/>
          <w:szCs w:val="28"/>
        </w:rPr>
        <w:t>CIP</w:t>
      </w:r>
      <w:r>
        <w:rPr>
          <w:b/>
          <w:bCs/>
          <w:sz w:val="28"/>
          <w:szCs w:val="28"/>
        </w:rPr>
        <w:t>)</w:t>
      </w:r>
      <w:r w:rsidRPr="0002033B">
        <w:rPr>
          <w:b/>
          <w:bCs/>
          <w:sz w:val="28"/>
          <w:szCs w:val="28"/>
        </w:rPr>
        <w:t xml:space="preserve"> Code</w:t>
      </w:r>
    </w:p>
    <w:p w14:paraId="224CDBE5" w14:textId="77777777" w:rsidR="00573E6D" w:rsidRDefault="00573E6D" w:rsidP="00573E6D">
      <w:pPr>
        <w:rPr>
          <w:b/>
          <w:bCs/>
        </w:rPr>
      </w:pPr>
    </w:p>
    <w:p w14:paraId="799CAEA3" w14:textId="77777777" w:rsidR="00573E6D" w:rsidRPr="00D445F8" w:rsidRDefault="00573E6D" w:rsidP="00573E6D">
      <w:r w:rsidRPr="00D445F8">
        <w:t>Enter the 6-digit CIP code that the institution reports to the U.S. Department of Education (ED) for this specialty area.</w:t>
      </w:r>
    </w:p>
    <w:p w14:paraId="0AE4AA3D" w14:textId="77777777" w:rsidR="00573E6D" w:rsidRDefault="00573E6D" w:rsidP="00573E6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3E6D" w14:paraId="66E13EAD" w14:textId="77777777" w:rsidTr="00740925">
        <w:tc>
          <w:tcPr>
            <w:tcW w:w="9350" w:type="dxa"/>
          </w:tcPr>
          <w:p w14:paraId="30796003" w14:textId="77777777" w:rsidR="00573E6D" w:rsidRDefault="00573E6D" w:rsidP="00740925">
            <w:pPr>
              <w:rPr>
                <w:sz w:val="28"/>
                <w:szCs w:val="28"/>
              </w:rPr>
            </w:pPr>
          </w:p>
          <w:p w14:paraId="0163A5EE" w14:textId="77777777" w:rsidR="00573E6D" w:rsidRDefault="00573E6D" w:rsidP="00740925">
            <w:pPr>
              <w:rPr>
                <w:sz w:val="28"/>
                <w:szCs w:val="28"/>
              </w:rPr>
            </w:pPr>
          </w:p>
        </w:tc>
      </w:tr>
    </w:tbl>
    <w:p w14:paraId="6A2E5AEC" w14:textId="77777777" w:rsidR="00573E6D" w:rsidRDefault="00573E6D" w:rsidP="00573E6D">
      <w:pPr>
        <w:rPr>
          <w:sz w:val="28"/>
          <w:szCs w:val="28"/>
        </w:rPr>
      </w:pPr>
    </w:p>
    <w:p w14:paraId="0F630081" w14:textId="77777777" w:rsidR="00573E6D" w:rsidRDefault="00573E6D" w:rsidP="00573E6D">
      <w:r w:rsidRPr="00D445F8">
        <w:t xml:space="preserve">Indicate </w:t>
      </w:r>
      <w:proofErr w:type="gramStart"/>
      <w:r w:rsidRPr="00D445F8">
        <w:t>National</w:t>
      </w:r>
      <w:proofErr w:type="gramEnd"/>
      <w:r w:rsidRPr="00D445F8">
        <w:t xml:space="preserve"> Center for Education Statistics title for this CIP Code</w:t>
      </w:r>
      <w:r>
        <w:t xml:space="preserve"> (e.g., Mental health Counseling/Counselor).</w:t>
      </w:r>
    </w:p>
    <w:p w14:paraId="64171680" w14:textId="77777777" w:rsidR="00573E6D" w:rsidRDefault="00573E6D" w:rsidP="00573E6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73E6D" w14:paraId="2C3093A0" w14:textId="77777777" w:rsidTr="00740925">
        <w:tc>
          <w:tcPr>
            <w:tcW w:w="9350" w:type="dxa"/>
          </w:tcPr>
          <w:p w14:paraId="64C70AD5" w14:textId="77777777" w:rsidR="00573E6D" w:rsidRDefault="00573E6D" w:rsidP="00740925"/>
          <w:p w14:paraId="42F78185" w14:textId="77777777" w:rsidR="00573E6D" w:rsidRDefault="00573E6D" w:rsidP="00740925"/>
        </w:tc>
      </w:tr>
    </w:tbl>
    <w:p w14:paraId="5E9C1F77" w14:textId="77777777" w:rsidR="00573E6D" w:rsidRDefault="00573E6D" w:rsidP="00573E6D"/>
    <w:p w14:paraId="266FF6DE" w14:textId="77777777" w:rsidR="00573E6D" w:rsidRDefault="00573E6D" w:rsidP="00573E6D"/>
    <w:p w14:paraId="0B770245" w14:textId="77777777" w:rsidR="00FD048F" w:rsidRPr="001C2944" w:rsidRDefault="00FD048F"/>
    <w:sectPr w:rsidR="00FD048F" w:rsidRPr="001C29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33B"/>
    <w:rsid w:val="0000725E"/>
    <w:rsid w:val="0002033B"/>
    <w:rsid w:val="001646BF"/>
    <w:rsid w:val="00171EC2"/>
    <w:rsid w:val="00173A13"/>
    <w:rsid w:val="001C2944"/>
    <w:rsid w:val="001D035E"/>
    <w:rsid w:val="002F5E4C"/>
    <w:rsid w:val="00353472"/>
    <w:rsid w:val="005450E6"/>
    <w:rsid w:val="00547353"/>
    <w:rsid w:val="00573E6D"/>
    <w:rsid w:val="005963AE"/>
    <w:rsid w:val="005D4B2C"/>
    <w:rsid w:val="005F6827"/>
    <w:rsid w:val="007105E2"/>
    <w:rsid w:val="00711FFA"/>
    <w:rsid w:val="007361E7"/>
    <w:rsid w:val="00763DD1"/>
    <w:rsid w:val="007B5584"/>
    <w:rsid w:val="008A7492"/>
    <w:rsid w:val="008E3775"/>
    <w:rsid w:val="008F7E44"/>
    <w:rsid w:val="0095225E"/>
    <w:rsid w:val="009740A5"/>
    <w:rsid w:val="009F5723"/>
    <w:rsid w:val="00A25818"/>
    <w:rsid w:val="00A26F6D"/>
    <w:rsid w:val="00A852BD"/>
    <w:rsid w:val="00C263AA"/>
    <w:rsid w:val="00C558BD"/>
    <w:rsid w:val="00C625C6"/>
    <w:rsid w:val="00D445F8"/>
    <w:rsid w:val="00D93921"/>
    <w:rsid w:val="00E243FC"/>
    <w:rsid w:val="00E8547F"/>
    <w:rsid w:val="00E86AF9"/>
    <w:rsid w:val="00F431DB"/>
    <w:rsid w:val="00FD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6306C"/>
  <w15:chartTrackingRefBased/>
  <w15:docId w15:val="{76E54716-1368-4ED4-94F7-6B444B406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0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625C6"/>
    <w:rPr>
      <w:color w:val="666666"/>
    </w:rPr>
  </w:style>
  <w:style w:type="character" w:customStyle="1" w:styleId="Style1">
    <w:name w:val="Style1"/>
    <w:basedOn w:val="DefaultParagraphFont"/>
    <w:uiPriority w:val="1"/>
    <w:rsid w:val="00353472"/>
    <w:rPr>
      <w:rFonts w:ascii="Calibri" w:hAnsi="Calibri"/>
      <w:b/>
      <w:color w:val="FF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3F591C8D9E407985D0CD78779A6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628E9-855D-4891-9947-2EE2EC28CF9A}"/>
      </w:docPartPr>
      <w:docPartBody>
        <w:p w:rsidR="00FE4370" w:rsidRDefault="00311EE2" w:rsidP="00311EE2">
          <w:pPr>
            <w:pStyle w:val="533F591C8D9E407985D0CD78779A629B3"/>
          </w:pPr>
          <w:r w:rsidRPr="00353472">
            <w:rPr>
              <w:rStyle w:val="PlaceholderText"/>
              <w:b/>
              <w:bCs/>
              <w:color w:val="FF0000"/>
              <w:sz w:val="28"/>
              <w:szCs w:val="28"/>
            </w:rPr>
            <w:t>Choose an item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370"/>
    <w:rsid w:val="00311EE2"/>
    <w:rsid w:val="00FE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1EE2"/>
    <w:rPr>
      <w:color w:val="666666"/>
    </w:rPr>
  </w:style>
  <w:style w:type="paragraph" w:customStyle="1" w:styleId="533F591C8D9E407985D0CD78779A629B3">
    <w:name w:val="533F591C8D9E407985D0CD78779A629B3"/>
    <w:rsid w:val="00311EE2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4</cp:revision>
  <dcterms:created xsi:type="dcterms:W3CDTF">2024-01-23T15:00:00Z</dcterms:created>
  <dcterms:modified xsi:type="dcterms:W3CDTF">2024-01-23T15:06:00Z</dcterms:modified>
</cp:coreProperties>
</file>